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B7A3" w14:textId="77777777"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bookmarkStart w:id="0" w:name="_GoBack"/>
      <w:bookmarkEnd w:id="0"/>
      <w:r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14:paraId="42BBDA68" w14:textId="77777777"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Town Offices, 27 School Street, Hillsborough, NH </w:t>
      </w:r>
    </w:p>
    <w:p w14:paraId="3BB69ABA" w14:textId="77777777"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November 19, 2018 </w:t>
      </w:r>
    </w:p>
    <w:p w14:paraId="675AAE54" w14:textId="77777777"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7:00pm</w:t>
      </w:r>
    </w:p>
    <w:p w14:paraId="1CDEC7C6" w14:textId="77777777"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14:paraId="29A2C90E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Call to Order – 7:00 p.m. </w:t>
      </w:r>
    </w:p>
    <w:p w14:paraId="6507D48F" w14:textId="77777777"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14:paraId="78724DCF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color w:val="000000"/>
          <w:kern w:val="0"/>
          <w:lang w:eastAsia="en-US" w:bidi="ar-SA"/>
        </w:rPr>
        <w:t>Roll call and appointment of Alternates</w:t>
      </w:r>
    </w:p>
    <w:p w14:paraId="541FF290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14:paraId="68A95B99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PUBLIC HEARINGS</w:t>
      </w:r>
    </w:p>
    <w:p w14:paraId="442BDBE4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14:paraId="619F9577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Appeal of Administrative Decision</w:t>
      </w:r>
    </w:p>
    <w:p w14:paraId="4235D5B0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Denial of a Certificate of Approval for a Building Permit </w:t>
      </w:r>
    </w:p>
    <w:p w14:paraId="2653AA83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in the Historic District</w:t>
      </w:r>
    </w:p>
    <w:p w14:paraId="72C13ACE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color w:val="000000"/>
          <w:kern w:val="0"/>
          <w:lang w:eastAsia="en-US" w:bidi="ar-SA"/>
        </w:rPr>
        <w:t>Kay and Stephen Bennett</w:t>
      </w:r>
    </w:p>
    <w:p w14:paraId="79F9DB28" w14:textId="3A08BDC4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color w:val="000000"/>
          <w:kern w:val="0"/>
          <w:lang w:eastAsia="en-US" w:bidi="ar-SA"/>
        </w:rPr>
        <w:t>1 North Road (Map 8 Lot 63)</w:t>
      </w:r>
    </w:p>
    <w:p w14:paraId="01598426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14:paraId="622F4798" w14:textId="77777777"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Adjournment</w:t>
      </w:r>
    </w:p>
    <w:p w14:paraId="1AFAEBD7" w14:textId="6A23F2A5" w:rsidR="00A0661A" w:rsidRDefault="00A0661A"/>
    <w:p w14:paraId="3AEAD58F" w14:textId="77777777"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26C72"/>
    <w:rsid w:val="0034765D"/>
    <w:rsid w:val="0036129E"/>
    <w:rsid w:val="00363421"/>
    <w:rsid w:val="00380AC1"/>
    <w:rsid w:val="003906FC"/>
    <w:rsid w:val="00446DB2"/>
    <w:rsid w:val="004740B1"/>
    <w:rsid w:val="00475350"/>
    <w:rsid w:val="004852FF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65186"/>
    <w:rsid w:val="00971911"/>
    <w:rsid w:val="00974879"/>
    <w:rsid w:val="009C2863"/>
    <w:rsid w:val="009C5707"/>
    <w:rsid w:val="009F7FE6"/>
    <w:rsid w:val="00A0068C"/>
    <w:rsid w:val="00A0661A"/>
    <w:rsid w:val="00A127C0"/>
    <w:rsid w:val="00A319D0"/>
    <w:rsid w:val="00A3257F"/>
    <w:rsid w:val="00A4382E"/>
    <w:rsid w:val="00A607D7"/>
    <w:rsid w:val="00A74F5B"/>
    <w:rsid w:val="00A90D4C"/>
    <w:rsid w:val="00AA28F9"/>
    <w:rsid w:val="00AB1E5A"/>
    <w:rsid w:val="00AC555B"/>
    <w:rsid w:val="00AC7D96"/>
    <w:rsid w:val="00AE4BC2"/>
    <w:rsid w:val="00B1565B"/>
    <w:rsid w:val="00B22CB7"/>
    <w:rsid w:val="00B57E71"/>
    <w:rsid w:val="00B74A6C"/>
    <w:rsid w:val="00B96AD0"/>
    <w:rsid w:val="00BD0CE6"/>
    <w:rsid w:val="00BD2A1A"/>
    <w:rsid w:val="00BF79A8"/>
    <w:rsid w:val="00C330E0"/>
    <w:rsid w:val="00C34FC6"/>
    <w:rsid w:val="00C374D8"/>
    <w:rsid w:val="00C4102C"/>
    <w:rsid w:val="00C67F9A"/>
    <w:rsid w:val="00CC42F4"/>
    <w:rsid w:val="00CF14FF"/>
    <w:rsid w:val="00D1136C"/>
    <w:rsid w:val="00D14CCF"/>
    <w:rsid w:val="00D57FBE"/>
    <w:rsid w:val="00D608B4"/>
    <w:rsid w:val="00D70948"/>
    <w:rsid w:val="00D86FEE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F4A3B"/>
    <w:rsid w:val="00F173BE"/>
    <w:rsid w:val="00F25786"/>
    <w:rsid w:val="00F7204E"/>
    <w:rsid w:val="00F96C88"/>
    <w:rsid w:val="00FB1E9F"/>
    <w:rsid w:val="00FB5882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DC32C5"/>
  <w15:docId w15:val="{C9FC7F8A-E0FC-41B0-9891-A3F616E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Land Use Secretary</cp:lastModifiedBy>
  <cp:revision>2</cp:revision>
  <cp:lastPrinted>2018-11-16T17:33:00Z</cp:lastPrinted>
  <dcterms:created xsi:type="dcterms:W3CDTF">2018-11-16T17:34:00Z</dcterms:created>
  <dcterms:modified xsi:type="dcterms:W3CDTF">2018-11-16T17:34:00Z</dcterms:modified>
</cp:coreProperties>
</file>